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2B00" w14:textId="20EB21A7" w:rsidR="00D07DFC" w:rsidRDefault="00257ADC">
      <w:r>
        <w:rPr>
          <w:noProof/>
        </w:rPr>
        <w:drawing>
          <wp:anchor distT="0" distB="0" distL="114300" distR="114300" simplePos="0" relativeHeight="251658240" behindDoc="0" locked="0" layoutInCell="1" allowOverlap="1" wp14:anchorId="3F6F4F5B" wp14:editId="05BD497F">
            <wp:simplePos x="0" y="0"/>
            <wp:positionH relativeFrom="column">
              <wp:posOffset>-851535</wp:posOffset>
            </wp:positionH>
            <wp:positionV relativeFrom="paragraph">
              <wp:posOffset>-1231900</wp:posOffset>
            </wp:positionV>
            <wp:extent cx="7181215" cy="10589238"/>
            <wp:effectExtent l="0" t="0" r="635" b="3175"/>
            <wp:wrapNone/>
            <wp:docPr id="14226319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15" cy="1058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52"/>
    <w:rsid w:val="00011380"/>
    <w:rsid w:val="001F4D01"/>
    <w:rsid w:val="00257ADC"/>
    <w:rsid w:val="007808B1"/>
    <w:rsid w:val="00D07DFC"/>
    <w:rsid w:val="00E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4C387"/>
  <w15:chartTrackingRefBased/>
  <w15:docId w15:val="{F5E3B5C6-1D0E-438D-9F10-EFEA631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1D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1D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1D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1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1D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1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1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1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1D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1D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1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2</cp:revision>
  <dcterms:created xsi:type="dcterms:W3CDTF">2025-06-26T07:59:00Z</dcterms:created>
  <dcterms:modified xsi:type="dcterms:W3CDTF">2025-06-27T06:58:00Z</dcterms:modified>
</cp:coreProperties>
</file>